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3D1B8" w14:textId="77777777" w:rsidR="00853870" w:rsidRPr="00853870" w:rsidRDefault="00853870" w:rsidP="00853870">
      <w:pPr>
        <w:keepNext/>
        <w:keepLines/>
        <w:spacing w:after="0" w:line="240" w:lineRule="auto"/>
        <w:outlineLvl w:val="1"/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AF132A5" w14:textId="77777777" w:rsidR="00853870" w:rsidRPr="00853870" w:rsidRDefault="00853870" w:rsidP="00853870">
      <w:pPr>
        <w:keepNext/>
        <w:keepLines/>
        <w:spacing w:after="0" w:line="240" w:lineRule="auto"/>
        <w:outlineLvl w:val="1"/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230C3A0" w14:textId="22D3677B" w:rsidR="00853870" w:rsidRPr="00853870" w:rsidRDefault="00853870" w:rsidP="00853870">
      <w:pPr>
        <w:keepNext/>
        <w:keepLines/>
        <w:spacing w:after="0" w:line="240" w:lineRule="auto"/>
        <w:jc w:val="center"/>
        <w:outlineLvl w:val="1"/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                                                                      </w:t>
      </w:r>
      <w:r w:rsidR="00980F6C"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</w:t>
      </w:r>
      <w:r w:rsidR="006A1678"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                                                            </w:t>
      </w:r>
      <w:r w:rsidRPr="00853870"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>Pirkimo sąlygų 1</w:t>
      </w:r>
      <w:r w:rsidR="004E3995"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>2</w:t>
      </w:r>
      <w:r w:rsidRPr="00853870"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 xml:space="preserve"> priedas </w:t>
      </w:r>
    </w:p>
    <w:p w14:paraId="63CDA950" w14:textId="7AACD10C" w:rsidR="00853870" w:rsidRPr="00853870" w:rsidRDefault="00853870" w:rsidP="00853870">
      <w:pPr>
        <w:keepNext/>
        <w:keepLines/>
        <w:tabs>
          <w:tab w:val="left" w:pos="6521"/>
        </w:tabs>
        <w:spacing w:after="0" w:line="240" w:lineRule="auto"/>
        <w:ind w:left="5103"/>
        <w:jc w:val="right"/>
        <w:outlineLvl w:val="1"/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53870"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>„</w:t>
      </w:r>
      <w:r w:rsidR="00522509" w:rsidRPr="00706D28"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>Informacija apie specialistus</w:t>
      </w:r>
      <w:r w:rsidRPr="00853870"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>“</w:t>
      </w:r>
    </w:p>
    <w:p w14:paraId="63E55A3F" w14:textId="77777777" w:rsidR="00853870" w:rsidRPr="00853870" w:rsidRDefault="00853870" w:rsidP="00853870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2"/>
          <w:kern w:val="0"/>
          <w:sz w:val="24"/>
          <w:szCs w:val="24"/>
          <w14:ligatures w14:val="none"/>
        </w:rPr>
      </w:pPr>
    </w:p>
    <w:p w14:paraId="70C40A36" w14:textId="21B920C8" w:rsidR="00853870" w:rsidRPr="00853870" w:rsidRDefault="00853870" w:rsidP="00F13416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2"/>
          <w:kern w:val="0"/>
          <w:sz w:val="24"/>
          <w:szCs w:val="24"/>
          <w14:ligatures w14:val="none"/>
        </w:rPr>
      </w:pPr>
      <w:r w:rsidRPr="00853870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  <w:t xml:space="preserve"> </w:t>
      </w:r>
      <w:r w:rsidR="007D787B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  <w:t>informacija</w:t>
      </w:r>
      <w:r w:rsidR="007D787B" w:rsidRPr="00853870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  <w:t xml:space="preserve"> </w:t>
      </w:r>
      <w:r w:rsidR="007D787B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  <w:t xml:space="preserve">APIE </w:t>
      </w:r>
      <w:r w:rsidRPr="00853870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  <w:t>SPECIALIST</w:t>
      </w:r>
      <w:r w:rsidR="008B356F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  <w:t>us</w:t>
      </w:r>
      <w:r w:rsidRPr="00853870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  <w:t xml:space="preserve"> </w:t>
      </w:r>
    </w:p>
    <w:p w14:paraId="2BC8A5F7" w14:textId="77777777" w:rsidR="00853870" w:rsidRPr="00853870" w:rsidRDefault="00853870" w:rsidP="00853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</w:pPr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1545"/>
        <w:gridCol w:w="1701"/>
        <w:gridCol w:w="1418"/>
        <w:gridCol w:w="1843"/>
        <w:gridCol w:w="1559"/>
        <w:gridCol w:w="1985"/>
        <w:gridCol w:w="1985"/>
        <w:gridCol w:w="1558"/>
      </w:tblGrid>
      <w:tr w:rsidR="00706D28" w:rsidRPr="00853870" w14:paraId="4787C9A6" w14:textId="77777777" w:rsidTr="00706D28">
        <w:trPr>
          <w:trHeight w:val="1263"/>
          <w:jc w:val="center"/>
        </w:trPr>
        <w:tc>
          <w:tcPr>
            <w:tcW w:w="718" w:type="dxa"/>
            <w:vAlign w:val="center"/>
          </w:tcPr>
          <w:p w14:paraId="4B93C162" w14:textId="77777777" w:rsidR="00706D28" w:rsidRPr="00853870" w:rsidRDefault="00706D28" w:rsidP="00EB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Eil.</w:t>
            </w:r>
          </w:p>
          <w:p w14:paraId="7E6E9F78" w14:textId="77777777" w:rsidR="00706D28" w:rsidRPr="00853870" w:rsidRDefault="00706D28" w:rsidP="00EB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Nr.</w:t>
            </w:r>
          </w:p>
        </w:tc>
        <w:tc>
          <w:tcPr>
            <w:tcW w:w="1545" w:type="dxa"/>
            <w:vAlign w:val="center"/>
          </w:tcPr>
          <w:p w14:paraId="74E8BABF" w14:textId="13257B6F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Projekto vadovo v</w:t>
            </w: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ardas, pavardė</w:t>
            </w:r>
          </w:p>
        </w:tc>
        <w:tc>
          <w:tcPr>
            <w:tcW w:w="1701" w:type="dxa"/>
            <w:vAlign w:val="center"/>
          </w:tcPr>
          <w:p w14:paraId="1F5130D8" w14:textId="08D1DB10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Projekto vadovo</w:t>
            </w: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 esama darbovietė (darbovietės)*</w:t>
            </w:r>
          </w:p>
        </w:tc>
        <w:tc>
          <w:tcPr>
            <w:tcW w:w="1418" w:type="dxa"/>
            <w:vAlign w:val="center"/>
          </w:tcPr>
          <w:p w14:paraId="4895CFBE" w14:textId="4F955786" w:rsidR="00706D28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Projekto vadovo</w:t>
            </w:r>
            <w:r w:rsidRPr="00EB357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 kvalifikacij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a</w:t>
            </w:r>
          </w:p>
        </w:tc>
        <w:tc>
          <w:tcPr>
            <w:tcW w:w="1843" w:type="dxa"/>
            <w:vAlign w:val="center"/>
          </w:tcPr>
          <w:p w14:paraId="08CB80E6" w14:textId="49CFEBCC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Projekto vadovo v</w:t>
            </w:r>
            <w:r w:rsidRPr="00CC24F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adovaut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o (-</w:t>
            </w:r>
            <w:r w:rsidRPr="00CC24F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ų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)</w:t>
            </w:r>
            <w:r w:rsidRPr="00CC24F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 projekt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o (-</w:t>
            </w:r>
            <w:r w:rsidRPr="00CC24F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ų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)</w:t>
            </w:r>
            <w:r w:rsidRPr="00CC24F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 pavadinima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s (-a</w:t>
            </w:r>
            <w:r w:rsidRPr="00CC24F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559" w:type="dxa"/>
            <w:vAlign w:val="center"/>
          </w:tcPr>
          <w:p w14:paraId="69D38C79" w14:textId="454A06E5" w:rsidR="00706D28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Vadovauto (-ų) projekto (-ų) statinių grupė</w:t>
            </w:r>
          </w:p>
          <w:p w14:paraId="2241736A" w14:textId="6C8F484F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85" w:type="dxa"/>
            <w:vAlign w:val="center"/>
          </w:tcPr>
          <w:p w14:paraId="2B7CECD8" w14:textId="77777777" w:rsidR="00706D28" w:rsidRPr="00A74CFD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4903C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Vadovauto (-ų) projekto (-ų) parengimo </w:t>
            </w:r>
            <w:r w:rsidRPr="00A74CF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pradžios ir pabaigos datos</w:t>
            </w:r>
          </w:p>
          <w:p w14:paraId="73FBB9F0" w14:textId="7296EFCF" w:rsidR="00706D28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A74CF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(nurodoma dienos tikslumu)</w:t>
            </w:r>
          </w:p>
        </w:tc>
        <w:tc>
          <w:tcPr>
            <w:tcW w:w="1985" w:type="dxa"/>
            <w:vAlign w:val="center"/>
          </w:tcPr>
          <w:p w14:paraId="4DCE89B6" w14:textId="31B9DB2F" w:rsidR="00706D28" w:rsidRPr="00496EE4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Vadovauto (-ų) projekto (-ų) parengimo </w:t>
            </w:r>
            <w:r w:rsidRPr="00295F4A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paslaugų vertė Eur be PVM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**</w:t>
            </w:r>
          </w:p>
        </w:tc>
        <w:tc>
          <w:tcPr>
            <w:tcW w:w="1558" w:type="dxa"/>
            <w:vAlign w:val="center"/>
          </w:tcPr>
          <w:p w14:paraId="089C0F30" w14:textId="27921A67" w:rsidR="00706D28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Projekto vadovo patirtį </w:t>
            </w:r>
            <w:r w:rsidRPr="00EB357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patvirtinantys dokumentai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 pagal reikalavimus</w:t>
            </w:r>
          </w:p>
          <w:p w14:paraId="3A36131B" w14:textId="35C154F6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(Nr., data)</w:t>
            </w:r>
          </w:p>
        </w:tc>
      </w:tr>
      <w:tr w:rsidR="00706D28" w:rsidRPr="00853870" w14:paraId="4EC82C19" w14:textId="77777777" w:rsidTr="00706D28">
        <w:trPr>
          <w:trHeight w:val="232"/>
          <w:jc w:val="center"/>
        </w:trPr>
        <w:tc>
          <w:tcPr>
            <w:tcW w:w="718" w:type="dxa"/>
          </w:tcPr>
          <w:p w14:paraId="3F4FD326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545" w:type="dxa"/>
          </w:tcPr>
          <w:p w14:paraId="74643D95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701" w:type="dxa"/>
          </w:tcPr>
          <w:p w14:paraId="449B62BB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418" w:type="dxa"/>
          </w:tcPr>
          <w:p w14:paraId="13C57ADE" w14:textId="5F542B14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843" w:type="dxa"/>
          </w:tcPr>
          <w:p w14:paraId="18278577" w14:textId="3B05933B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559" w:type="dxa"/>
          </w:tcPr>
          <w:p w14:paraId="3F37DE6D" w14:textId="5FEE06AA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985" w:type="dxa"/>
          </w:tcPr>
          <w:p w14:paraId="4A3CE441" w14:textId="4982857E" w:rsidR="00706D28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1985" w:type="dxa"/>
          </w:tcPr>
          <w:p w14:paraId="259219F9" w14:textId="2F481588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558" w:type="dxa"/>
          </w:tcPr>
          <w:p w14:paraId="5D5CDE47" w14:textId="2D35FDAB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9</w:t>
            </w:r>
          </w:p>
        </w:tc>
      </w:tr>
      <w:tr w:rsidR="00706D28" w:rsidRPr="00853870" w14:paraId="05871ABF" w14:textId="77777777" w:rsidTr="00706D28">
        <w:trPr>
          <w:trHeight w:val="279"/>
          <w:jc w:val="center"/>
        </w:trPr>
        <w:tc>
          <w:tcPr>
            <w:tcW w:w="718" w:type="dxa"/>
          </w:tcPr>
          <w:p w14:paraId="7050A0E8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545" w:type="dxa"/>
          </w:tcPr>
          <w:p w14:paraId="6039DEB6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</w:tcPr>
          <w:p w14:paraId="2721E4D4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</w:tcPr>
          <w:p w14:paraId="21A404FE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5A546464" w14:textId="6B25BBD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9" w:type="dxa"/>
          </w:tcPr>
          <w:p w14:paraId="729C4630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</w:tcPr>
          <w:p w14:paraId="385371A9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</w:tcPr>
          <w:p w14:paraId="2630B24D" w14:textId="284D4B6E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8" w:type="dxa"/>
          </w:tcPr>
          <w:p w14:paraId="703D94EC" w14:textId="7695DFE6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</w:tr>
      <w:tr w:rsidR="00706D28" w:rsidRPr="00853870" w14:paraId="3EB2EDA1" w14:textId="77777777" w:rsidTr="00706D28">
        <w:trPr>
          <w:trHeight w:val="279"/>
          <w:jc w:val="center"/>
        </w:trPr>
        <w:tc>
          <w:tcPr>
            <w:tcW w:w="718" w:type="dxa"/>
          </w:tcPr>
          <w:p w14:paraId="2B19D25A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545" w:type="dxa"/>
          </w:tcPr>
          <w:p w14:paraId="18A78CAE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</w:tcPr>
          <w:p w14:paraId="6ECCBBB6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</w:tcPr>
          <w:p w14:paraId="44143066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3F4A206A" w14:textId="5EF3A52A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9" w:type="dxa"/>
          </w:tcPr>
          <w:p w14:paraId="19CA608C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</w:tcPr>
          <w:p w14:paraId="50E4B500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</w:tcPr>
          <w:p w14:paraId="14E1EC4C" w14:textId="72375C81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8" w:type="dxa"/>
          </w:tcPr>
          <w:p w14:paraId="03E68CC4" w14:textId="453AC59F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</w:tr>
      <w:tr w:rsidR="00706D28" w:rsidRPr="00853870" w14:paraId="570DB5FF" w14:textId="77777777" w:rsidTr="00706D28">
        <w:trPr>
          <w:trHeight w:val="279"/>
          <w:jc w:val="center"/>
        </w:trPr>
        <w:tc>
          <w:tcPr>
            <w:tcW w:w="718" w:type="dxa"/>
          </w:tcPr>
          <w:p w14:paraId="71531CB1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  <w:t>...</w:t>
            </w:r>
          </w:p>
        </w:tc>
        <w:tc>
          <w:tcPr>
            <w:tcW w:w="1545" w:type="dxa"/>
          </w:tcPr>
          <w:p w14:paraId="1C809F06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</w:tcPr>
          <w:p w14:paraId="0D61723D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</w:tcPr>
          <w:p w14:paraId="07C5B2A1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6E684574" w14:textId="44122942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9" w:type="dxa"/>
          </w:tcPr>
          <w:p w14:paraId="313D754B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</w:tcPr>
          <w:p w14:paraId="52DAB251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</w:tcPr>
          <w:p w14:paraId="2E8A72BD" w14:textId="580BAC38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8" w:type="dxa"/>
          </w:tcPr>
          <w:p w14:paraId="1DC9855B" w14:textId="1883CCAF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</w:tr>
      <w:tr w:rsidR="00706D28" w:rsidRPr="00853870" w14:paraId="011390CF" w14:textId="77777777" w:rsidTr="00706D28">
        <w:trPr>
          <w:trHeight w:val="279"/>
          <w:jc w:val="center"/>
        </w:trPr>
        <w:tc>
          <w:tcPr>
            <w:tcW w:w="718" w:type="dxa"/>
          </w:tcPr>
          <w:p w14:paraId="440BCB7B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  <w:t>...</w:t>
            </w:r>
          </w:p>
        </w:tc>
        <w:tc>
          <w:tcPr>
            <w:tcW w:w="1545" w:type="dxa"/>
          </w:tcPr>
          <w:p w14:paraId="138A1157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</w:tcPr>
          <w:p w14:paraId="32C80069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</w:tcPr>
          <w:p w14:paraId="4E61D52F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3DC492C3" w14:textId="1A65CC78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9" w:type="dxa"/>
          </w:tcPr>
          <w:p w14:paraId="393F1BC8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</w:tcPr>
          <w:p w14:paraId="5336E266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</w:tcPr>
          <w:p w14:paraId="0492F34B" w14:textId="2457B13B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8" w:type="dxa"/>
          </w:tcPr>
          <w:p w14:paraId="4519926F" w14:textId="6079211D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6A6F890" w14:textId="77777777" w:rsidR="00853870" w:rsidRPr="00853870" w:rsidRDefault="00853870" w:rsidP="00F134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E9AA254" w14:textId="77777777" w:rsidR="00853870" w:rsidRPr="00853870" w:rsidRDefault="00853870" w:rsidP="00F134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kern w:val="0"/>
          <w:u w:val="single"/>
          <w14:ligatures w14:val="none"/>
        </w:rPr>
      </w:pPr>
      <w:r w:rsidRPr="00853870">
        <w:rPr>
          <w:rFonts w:ascii="Times New Roman" w:eastAsia="Times New Roman" w:hAnsi="Times New Roman" w:cs="Times New Roman"/>
          <w:i/>
          <w:kern w:val="0"/>
          <w:u w:val="single"/>
          <w14:ligatures w14:val="none"/>
        </w:rPr>
        <w:t>Pastabos:</w:t>
      </w:r>
    </w:p>
    <w:p w14:paraId="5536741E" w14:textId="77777777" w:rsidR="00CE37AC" w:rsidRDefault="00853870" w:rsidP="00F134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</w:pPr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*Jei specialistas – kvazisubtiekėjas dirba kitoje įmonėje, t. y. ne tiekėjo ar ūkio subjekto, kurio pajėgumais tiekėjas remiasi, įmonėje, kuri dalyvauja konkurse, turi būti pateikiamas specialisto - kvazisubtiekėjo </w:t>
      </w:r>
      <w:r w:rsidRPr="00853870">
        <w:rPr>
          <w:rFonts w:ascii="Times New Roman" w:eastAsia="Times New Roman" w:hAnsi="Times New Roman" w:cs="Times New Roman"/>
          <w:b/>
          <w:i/>
          <w:kern w:val="0"/>
          <w:lang w:eastAsia="lt-LT"/>
          <w14:ligatures w14:val="none"/>
        </w:rPr>
        <w:t xml:space="preserve">sutikimas </w:t>
      </w:r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teikti sutartyje nurodytas paslaugas ir tiekėjo / ūkio subjekto, kurio pajėgumais tiekėjas remiasi,</w:t>
      </w:r>
      <w:r w:rsidRPr="00853870">
        <w:rPr>
          <w:rFonts w:ascii="Times New Roman" w:eastAsia="Times New Roman" w:hAnsi="Times New Roman" w:cs="Times New Roman"/>
          <w:b/>
          <w:i/>
          <w:kern w:val="0"/>
          <w:lang w:eastAsia="lt-LT"/>
          <w14:ligatures w14:val="none"/>
        </w:rPr>
        <w:t xml:space="preserve"> patvirtinimas</w:t>
      </w:r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, kad laimėjęs konkursą įdarbins šį specialistą – kvazisu</w:t>
      </w:r>
      <w:r w:rsidR="00F13416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btiekėją.</w:t>
      </w:r>
    </w:p>
    <w:p w14:paraId="6AAE0B17" w14:textId="4B05867C" w:rsidR="00845890" w:rsidRDefault="00845890" w:rsidP="00496EE4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** </w:t>
      </w:r>
      <w:r w:rsidR="00496EE4" w:rsidRPr="00496EE4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Vadovauto (-ų) projekto (-ų) parengimo paslaugų vertė Eur be PVM</w:t>
      </w:r>
      <w:r w:rsidR="00496EE4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 skaičiuojama </w:t>
      </w:r>
      <w:r w:rsidR="00496EE4" w:rsidRPr="00496EE4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be projekto vykdymo priežiūros, tyrinėjimų ir kt. paslaugų</w:t>
      </w:r>
      <w:r w:rsidR="00496EE4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.</w:t>
      </w:r>
    </w:p>
    <w:p w14:paraId="7D5232AD" w14:textId="699B0183" w:rsidR="00853870" w:rsidRPr="00853870" w:rsidRDefault="00853870" w:rsidP="00F134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kern w:val="0"/>
          <w:u w:val="single"/>
          <w14:ligatures w14:val="none"/>
        </w:rPr>
      </w:pPr>
    </w:p>
    <w:p w14:paraId="06857AD3" w14:textId="77777777" w:rsidR="00F13416" w:rsidRPr="00853870" w:rsidRDefault="00F13416" w:rsidP="00853870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u w:val="single"/>
          <w14:ligatures w14:val="none"/>
        </w:rPr>
      </w:pPr>
    </w:p>
    <w:p w14:paraId="30935213" w14:textId="77777777" w:rsidR="00F13416" w:rsidRDefault="00853870" w:rsidP="00853870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</w:pPr>
      <w:r w:rsidRPr="0085387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                                           </w:t>
      </w:r>
    </w:p>
    <w:p w14:paraId="1E506807" w14:textId="704461D2" w:rsidR="00853870" w:rsidRPr="00853870" w:rsidRDefault="00F13416" w:rsidP="00F13416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                                     </w:t>
      </w:r>
      <w:r w:rsidR="00853870" w:rsidRPr="0085387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_________________________              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</w:t>
      </w:r>
      <w:r w:rsidR="00853870" w:rsidRPr="0085387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___________               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     </w:t>
      </w:r>
      <w:r w:rsidR="00853870" w:rsidRPr="0085387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_________________________</w:t>
      </w:r>
    </w:p>
    <w:p w14:paraId="3B509B2C" w14:textId="192F0937" w:rsidR="00853870" w:rsidRPr="00853870" w:rsidRDefault="00F13416" w:rsidP="00F13416">
      <w:pPr>
        <w:spacing w:after="0" w:line="240" w:lineRule="auto"/>
        <w:ind w:left="-142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                </w:t>
      </w:r>
      <w:r w:rsidR="00853870" w:rsidRPr="00853870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(Tiekėjo arba jo įgalioto asmens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</w:t>
      </w:r>
      <w:r w:rsidR="00853870" w:rsidRPr="00853870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(Parašas)                       (Vardas ir pavardė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,</w:t>
      </w:r>
      <w:r w:rsidR="00853870" w:rsidRPr="00853870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pareigų pavadinimas)</w:t>
      </w:r>
    </w:p>
    <w:p w14:paraId="69896CAF" w14:textId="77777777" w:rsidR="00F418F5" w:rsidRDefault="00F418F5"/>
    <w:sectPr w:rsidR="00F418F5" w:rsidSect="00853870">
      <w:pgSz w:w="15840" w:h="12240" w:orient="landscape"/>
      <w:pgMar w:top="284" w:right="567" w:bottom="284" w:left="425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870"/>
    <w:rsid w:val="00034145"/>
    <w:rsid w:val="00041AB0"/>
    <w:rsid w:val="000662C0"/>
    <w:rsid w:val="00137858"/>
    <w:rsid w:val="00165C3F"/>
    <w:rsid w:val="00166EF6"/>
    <w:rsid w:val="001C3F15"/>
    <w:rsid w:val="001E0661"/>
    <w:rsid w:val="001F6E55"/>
    <w:rsid w:val="00212FD7"/>
    <w:rsid w:val="00256FB9"/>
    <w:rsid w:val="002748DC"/>
    <w:rsid w:val="00295F4A"/>
    <w:rsid w:val="002D56AA"/>
    <w:rsid w:val="00363774"/>
    <w:rsid w:val="00363971"/>
    <w:rsid w:val="003964C5"/>
    <w:rsid w:val="0041281B"/>
    <w:rsid w:val="00434391"/>
    <w:rsid w:val="004903CC"/>
    <w:rsid w:val="00496EE4"/>
    <w:rsid w:val="004E3995"/>
    <w:rsid w:val="004F1624"/>
    <w:rsid w:val="00522509"/>
    <w:rsid w:val="005C5BCC"/>
    <w:rsid w:val="00621827"/>
    <w:rsid w:val="00645938"/>
    <w:rsid w:val="006649D2"/>
    <w:rsid w:val="00694665"/>
    <w:rsid w:val="006A1678"/>
    <w:rsid w:val="006A6941"/>
    <w:rsid w:val="00706D28"/>
    <w:rsid w:val="00786BD0"/>
    <w:rsid w:val="007A5C2F"/>
    <w:rsid w:val="007B7E43"/>
    <w:rsid w:val="007D133E"/>
    <w:rsid w:val="007D787B"/>
    <w:rsid w:val="008431BD"/>
    <w:rsid w:val="00845890"/>
    <w:rsid w:val="00853870"/>
    <w:rsid w:val="008B356F"/>
    <w:rsid w:val="008F4629"/>
    <w:rsid w:val="00910F58"/>
    <w:rsid w:val="0096255A"/>
    <w:rsid w:val="00972023"/>
    <w:rsid w:val="00980F6C"/>
    <w:rsid w:val="009F7822"/>
    <w:rsid w:val="00A74CFD"/>
    <w:rsid w:val="00A822EC"/>
    <w:rsid w:val="00A91D2D"/>
    <w:rsid w:val="00AD71C2"/>
    <w:rsid w:val="00B25E3B"/>
    <w:rsid w:val="00B6760E"/>
    <w:rsid w:val="00B8668E"/>
    <w:rsid w:val="00BF3DC8"/>
    <w:rsid w:val="00C83968"/>
    <w:rsid w:val="00CA016B"/>
    <w:rsid w:val="00CB23B6"/>
    <w:rsid w:val="00CC24FD"/>
    <w:rsid w:val="00CC4AC6"/>
    <w:rsid w:val="00CE37AC"/>
    <w:rsid w:val="00CF207E"/>
    <w:rsid w:val="00DA196F"/>
    <w:rsid w:val="00DA502F"/>
    <w:rsid w:val="00DA6723"/>
    <w:rsid w:val="00E66F46"/>
    <w:rsid w:val="00EB357C"/>
    <w:rsid w:val="00EB3A64"/>
    <w:rsid w:val="00EE339D"/>
    <w:rsid w:val="00EE7E35"/>
    <w:rsid w:val="00F13416"/>
    <w:rsid w:val="00F418F5"/>
    <w:rsid w:val="00F5321D"/>
    <w:rsid w:val="00FD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E51CF"/>
  <w15:chartTrackingRefBased/>
  <w15:docId w15:val="{56EF3522-3486-4819-89AA-2929166E0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538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538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538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538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538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538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538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538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538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538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538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538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5387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5387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5387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5387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5387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5387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538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538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538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538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538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5387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5387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5387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538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5387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5387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B2FF0-EE2B-4477-870D-6F61F880F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1122</Words>
  <Characters>641</Characters>
  <Application>Microsoft Office Word</Application>
  <DocSecurity>0</DocSecurity>
  <Lines>5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N.Degiene</dc:creator>
  <cp:keywords/>
  <dc:description/>
  <cp:lastModifiedBy>Neringa Degienė</cp:lastModifiedBy>
  <cp:revision>46</cp:revision>
  <dcterms:created xsi:type="dcterms:W3CDTF">2025-04-25T08:48:00Z</dcterms:created>
  <dcterms:modified xsi:type="dcterms:W3CDTF">2025-10-10T06:03:00Z</dcterms:modified>
</cp:coreProperties>
</file>